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E07FE" w14:textId="26FF72AB" w:rsidR="002123E3" w:rsidRPr="000931F2" w:rsidRDefault="002123E3" w:rsidP="008F2BAE">
      <w:pPr>
        <w:jc w:val="center"/>
        <w:rPr>
          <w:szCs w:val="18"/>
        </w:rPr>
      </w:pPr>
      <w:r w:rsidRPr="000931F2">
        <w:rPr>
          <w:b/>
          <w:szCs w:val="18"/>
        </w:rPr>
        <w:t>Mateřská škola Březová nad Svitavou</w:t>
      </w:r>
    </w:p>
    <w:p w14:paraId="0CC58A34" w14:textId="77777777" w:rsidR="002123E3" w:rsidRPr="000931F2" w:rsidRDefault="002123E3" w:rsidP="002123E3">
      <w:pPr>
        <w:pStyle w:val="Nadpis1"/>
        <w:rPr>
          <w:sz w:val="24"/>
          <w:szCs w:val="18"/>
        </w:rPr>
      </w:pPr>
    </w:p>
    <w:p w14:paraId="1153A8D6" w14:textId="77777777" w:rsidR="002123E3" w:rsidRPr="000931F2" w:rsidRDefault="002123E3" w:rsidP="002123E3">
      <w:pPr>
        <w:pStyle w:val="Nadpis1"/>
        <w:jc w:val="center"/>
        <w:rPr>
          <w:sz w:val="24"/>
          <w:szCs w:val="18"/>
          <w:u w:val="single"/>
        </w:rPr>
      </w:pPr>
      <w:r w:rsidRPr="000931F2">
        <w:rPr>
          <w:sz w:val="24"/>
          <w:szCs w:val="18"/>
          <w:u w:val="single"/>
        </w:rPr>
        <w:t>Vnitřní řád školní jídelny</w:t>
      </w:r>
    </w:p>
    <w:p w14:paraId="5180D935" w14:textId="77777777" w:rsidR="002123E3" w:rsidRPr="000931F2" w:rsidRDefault="002123E3" w:rsidP="002123E3">
      <w:pPr>
        <w:rPr>
          <w:b/>
          <w:bCs/>
          <w:szCs w:val="18"/>
        </w:rPr>
      </w:pPr>
    </w:p>
    <w:p w14:paraId="57199A53" w14:textId="77777777" w:rsidR="002123E3" w:rsidRPr="000931F2" w:rsidRDefault="002123E3" w:rsidP="002123E3">
      <w:pPr>
        <w:rPr>
          <w:b/>
          <w:bCs/>
          <w:szCs w:val="18"/>
        </w:rPr>
      </w:pPr>
    </w:p>
    <w:p w14:paraId="0C42345A" w14:textId="77777777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1. Úvodní ustanovení</w:t>
      </w:r>
    </w:p>
    <w:p w14:paraId="62DF1E22" w14:textId="77777777" w:rsidR="002123E3" w:rsidRPr="000931F2" w:rsidRDefault="002123E3" w:rsidP="002123E3">
      <w:pPr>
        <w:pStyle w:val="Zkladntext"/>
        <w:rPr>
          <w:b w:val="0"/>
          <w:bCs w:val="0"/>
          <w:szCs w:val="18"/>
        </w:rPr>
      </w:pPr>
      <w:r w:rsidRPr="000931F2">
        <w:rPr>
          <w:b w:val="0"/>
          <w:bCs w:val="0"/>
          <w:szCs w:val="18"/>
        </w:rPr>
        <w:t>Vnitřní řád školní jídelny je součástí školního řádu, upravuje podmínky, práva a povinnosti dětí a jejich zákonných zástupců vzhledem ke školnímu stravování.</w:t>
      </w:r>
    </w:p>
    <w:p w14:paraId="2493FC75" w14:textId="7777777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 xml:space="preserve">Vnitřní řád školní jídelny vydala ředitelka mateřské školy (tel. </w:t>
      </w:r>
      <w:r w:rsidRPr="000931F2">
        <w:rPr>
          <w:b/>
          <w:szCs w:val="18"/>
        </w:rPr>
        <w:t>461521515, e-mail: ms@brezova.cz</w:t>
      </w:r>
      <w:r w:rsidRPr="000931F2">
        <w:rPr>
          <w:szCs w:val="18"/>
        </w:rPr>
        <w:t>) a je závazný pro rodiče /zákonné zástupce/, děti a zaměstnance mateřské školy.</w:t>
      </w:r>
    </w:p>
    <w:p w14:paraId="7334AB6D" w14:textId="68658ADD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 xml:space="preserve">Provoz školní jídelny se řídí školským zákonem č.561/2004 Sb., o předškolním, základním, středním, vyšším odborném a jiném </w:t>
      </w:r>
      <w:r w:rsidR="008F2BAE">
        <w:rPr>
          <w:szCs w:val="18"/>
        </w:rPr>
        <w:t>v</w:t>
      </w:r>
      <w:r w:rsidRPr="000931F2">
        <w:rPr>
          <w:szCs w:val="18"/>
        </w:rPr>
        <w:t xml:space="preserve">zdělávání ve znění pozdějších </w:t>
      </w:r>
      <w:r w:rsidR="008F2BAE">
        <w:rPr>
          <w:szCs w:val="18"/>
        </w:rPr>
        <w:t>p</w:t>
      </w:r>
      <w:r w:rsidRPr="000931F2">
        <w:rPr>
          <w:szCs w:val="18"/>
        </w:rPr>
        <w:t>ředpisů, vyhláškou č. 107/2005 Sb., o školním stravování, ve znění pozdějších předpisů.</w:t>
      </w:r>
    </w:p>
    <w:p w14:paraId="46A15EB2" w14:textId="7777777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Školní jídelna zajišťuje stravování dětí a zaměstnanců mateřské školy.</w:t>
      </w:r>
    </w:p>
    <w:p w14:paraId="37BAB44C" w14:textId="7777777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Školní stravování se řídí výživovými normami a finančními normativy.</w:t>
      </w:r>
    </w:p>
    <w:p w14:paraId="10A39517" w14:textId="77777777" w:rsidR="002123E3" w:rsidRPr="000931F2" w:rsidRDefault="002123E3" w:rsidP="002123E3">
      <w:pPr>
        <w:jc w:val="both"/>
        <w:rPr>
          <w:szCs w:val="18"/>
        </w:rPr>
      </w:pPr>
    </w:p>
    <w:p w14:paraId="6E9B3FC9" w14:textId="77777777" w:rsidR="002123E3" w:rsidRPr="000931F2" w:rsidRDefault="002123E3" w:rsidP="002123E3">
      <w:pPr>
        <w:jc w:val="both"/>
        <w:rPr>
          <w:szCs w:val="18"/>
        </w:rPr>
      </w:pPr>
    </w:p>
    <w:p w14:paraId="54EAF735" w14:textId="77777777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2. Přihlašování a odhlašování</w:t>
      </w:r>
    </w:p>
    <w:p w14:paraId="551A8964" w14:textId="77777777" w:rsidR="002123E3" w:rsidRPr="000931F2" w:rsidRDefault="002123E3" w:rsidP="002123E3">
      <w:pPr>
        <w:jc w:val="both"/>
        <w:rPr>
          <w:szCs w:val="18"/>
        </w:rPr>
      </w:pPr>
    </w:p>
    <w:p w14:paraId="761592B3" w14:textId="77777777" w:rsidR="002123E3" w:rsidRPr="000931F2" w:rsidRDefault="002123E3" w:rsidP="002123E3">
      <w:pPr>
        <w:pStyle w:val="Zkladntext2"/>
        <w:rPr>
          <w:szCs w:val="18"/>
        </w:rPr>
      </w:pPr>
      <w:r w:rsidRPr="000931F2">
        <w:rPr>
          <w:szCs w:val="18"/>
        </w:rPr>
        <w:t>- Přihlášky ke stravování dětí v mateřské škole obdrží zákonní zástupci dítěte při zápise do mateřské školy a společně s ostatními tiskopisy souvisejícími s přihláškou dítěte do mateřské školy je vyplněné odevzdají ředitelce mateřské školy.</w:t>
      </w:r>
    </w:p>
    <w:p w14:paraId="34A9C0E8" w14:textId="04E92D4B" w:rsidR="002123E3" w:rsidRPr="000931F2" w:rsidRDefault="002123E3" w:rsidP="002123E3">
      <w:pPr>
        <w:jc w:val="both"/>
        <w:rPr>
          <w:szCs w:val="18"/>
          <w:u w:val="single"/>
        </w:rPr>
      </w:pPr>
      <w:r w:rsidRPr="000931F2">
        <w:rPr>
          <w:szCs w:val="18"/>
        </w:rPr>
        <w:t>- Přihlašovat a odhlašovat obědy mohou zákonní zástupci dítěte den předem nebo do 7.00</w:t>
      </w:r>
      <w:r w:rsidR="008F2BAE">
        <w:rPr>
          <w:szCs w:val="18"/>
        </w:rPr>
        <w:t xml:space="preserve"> </w:t>
      </w:r>
      <w:r w:rsidRPr="000931F2">
        <w:rPr>
          <w:szCs w:val="18"/>
        </w:rPr>
        <w:t xml:space="preserve">hod. příslušného dne: </w:t>
      </w:r>
      <w:r w:rsidRPr="000931F2">
        <w:rPr>
          <w:szCs w:val="18"/>
          <w:u w:val="single"/>
        </w:rPr>
        <w:t>telefonicky na čísle 461 521 515, 464 608 561</w:t>
      </w:r>
    </w:p>
    <w:p w14:paraId="6F5A6310" w14:textId="428680D0" w:rsidR="002123E3" w:rsidRPr="000931F2" w:rsidRDefault="002123E3" w:rsidP="002123E3">
      <w:pPr>
        <w:jc w:val="both"/>
        <w:rPr>
          <w:szCs w:val="18"/>
          <w:u w:val="single"/>
        </w:rPr>
      </w:pPr>
      <w:r w:rsidRPr="000931F2">
        <w:rPr>
          <w:szCs w:val="18"/>
        </w:rPr>
        <w:t xml:space="preserve">                      </w:t>
      </w:r>
      <w:r w:rsidR="00A04798">
        <w:rPr>
          <w:szCs w:val="18"/>
        </w:rPr>
        <w:t xml:space="preserve">        </w:t>
      </w:r>
      <w:r w:rsidRPr="000931F2">
        <w:rPr>
          <w:szCs w:val="18"/>
        </w:rPr>
        <w:t xml:space="preserve">     </w:t>
      </w:r>
      <w:r w:rsidRPr="000931F2">
        <w:rPr>
          <w:szCs w:val="18"/>
          <w:u w:val="single"/>
        </w:rPr>
        <w:t>ústně – nejlépe přímo ve třídě pedagogickému pracovníku.</w:t>
      </w:r>
    </w:p>
    <w:p w14:paraId="79975465" w14:textId="47BA5E8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- Pedagogický pracovník na třídě konající ranní směnu oznámí do 7.05 hod. stavy přihlášených dětí na příslušný den do školní kuchyně vedoucí školního</w:t>
      </w:r>
      <w:r w:rsidR="008F2BAE">
        <w:rPr>
          <w:szCs w:val="18"/>
        </w:rPr>
        <w:t xml:space="preserve"> </w:t>
      </w:r>
      <w:r w:rsidRPr="000931F2">
        <w:rPr>
          <w:szCs w:val="18"/>
        </w:rPr>
        <w:t>stravování – p.</w:t>
      </w:r>
      <w:r w:rsidR="008F2BAE">
        <w:rPr>
          <w:szCs w:val="18"/>
        </w:rPr>
        <w:t xml:space="preserve"> </w:t>
      </w:r>
      <w:proofErr w:type="spellStart"/>
      <w:r w:rsidRPr="000931F2">
        <w:rPr>
          <w:szCs w:val="18"/>
        </w:rPr>
        <w:t>Kolbábkové</w:t>
      </w:r>
      <w:proofErr w:type="spellEnd"/>
      <w:r w:rsidRPr="000931F2">
        <w:rPr>
          <w:szCs w:val="18"/>
        </w:rPr>
        <w:t xml:space="preserve"> Jitce.</w:t>
      </w:r>
    </w:p>
    <w:p w14:paraId="3D8DA2FF" w14:textId="55813BA1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 xml:space="preserve">- Po 7.00 hod. nelze již dítě na příslušný den omluvit, rodiče si ale </w:t>
      </w:r>
      <w:proofErr w:type="gramStart"/>
      <w:r w:rsidRPr="000931F2">
        <w:rPr>
          <w:szCs w:val="18"/>
        </w:rPr>
        <w:t>mohou 1.den</w:t>
      </w:r>
      <w:proofErr w:type="gramEnd"/>
      <w:r w:rsidRPr="000931F2">
        <w:rPr>
          <w:szCs w:val="18"/>
        </w:rPr>
        <w:t xml:space="preserve"> omluvené absence vzít oběd pro dítě domů do jídlonosiče, a to v době od 11.</w:t>
      </w:r>
      <w:r w:rsidR="008F2BAE">
        <w:rPr>
          <w:szCs w:val="18"/>
        </w:rPr>
        <w:t xml:space="preserve">30 </w:t>
      </w:r>
      <w:r w:rsidRPr="000931F2">
        <w:rPr>
          <w:szCs w:val="18"/>
        </w:rPr>
        <w:t>do 11.</w:t>
      </w:r>
      <w:r w:rsidR="008F2BAE">
        <w:rPr>
          <w:szCs w:val="18"/>
        </w:rPr>
        <w:t>4</w:t>
      </w:r>
      <w:r w:rsidRPr="000931F2">
        <w:rPr>
          <w:szCs w:val="18"/>
        </w:rPr>
        <w:t>5 hod. v I.</w:t>
      </w:r>
      <w:r w:rsidR="008F2BAE">
        <w:rPr>
          <w:szCs w:val="18"/>
        </w:rPr>
        <w:t xml:space="preserve"> </w:t>
      </w:r>
      <w:r w:rsidRPr="000931F2">
        <w:rPr>
          <w:szCs w:val="18"/>
        </w:rPr>
        <w:t>třídě.</w:t>
      </w:r>
    </w:p>
    <w:p w14:paraId="7DB2F7A9" w14:textId="7777777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 xml:space="preserve">   </w:t>
      </w:r>
    </w:p>
    <w:p w14:paraId="55D4053B" w14:textId="77777777" w:rsidR="002123E3" w:rsidRPr="000931F2" w:rsidRDefault="002123E3" w:rsidP="002123E3">
      <w:pPr>
        <w:jc w:val="both"/>
        <w:rPr>
          <w:szCs w:val="18"/>
        </w:rPr>
      </w:pPr>
    </w:p>
    <w:p w14:paraId="41D98592" w14:textId="77777777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3. Platby</w:t>
      </w:r>
    </w:p>
    <w:p w14:paraId="50E60369" w14:textId="77777777" w:rsidR="002123E3" w:rsidRPr="000931F2" w:rsidRDefault="002123E3" w:rsidP="002123E3">
      <w:pPr>
        <w:jc w:val="both"/>
        <w:rPr>
          <w:szCs w:val="18"/>
        </w:rPr>
      </w:pPr>
    </w:p>
    <w:p w14:paraId="231DB707" w14:textId="53C94914" w:rsidR="002123E3" w:rsidRPr="000931F2" w:rsidRDefault="002123E3" w:rsidP="002123E3">
      <w:pPr>
        <w:pStyle w:val="Zkladntext2"/>
        <w:rPr>
          <w:szCs w:val="18"/>
        </w:rPr>
      </w:pPr>
      <w:r w:rsidRPr="000931F2">
        <w:rPr>
          <w:szCs w:val="18"/>
        </w:rPr>
        <w:t>Platba školního stravování je určena výší školního normativu a zařazením strávníků do skupiny podle věku dosaženého v daném školním roce:</w:t>
      </w:r>
    </w:p>
    <w:p w14:paraId="46033FE4" w14:textId="77777777" w:rsidR="002123E3" w:rsidRPr="000931F2" w:rsidRDefault="002123E3" w:rsidP="002123E3">
      <w:pPr>
        <w:jc w:val="both"/>
        <w:rPr>
          <w:szCs w:val="18"/>
        </w:rPr>
      </w:pPr>
    </w:p>
    <w:p w14:paraId="05B6D816" w14:textId="6CA717AE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Stravování dětí 3-6 </w:t>
      </w:r>
      <w:proofErr w:type="gramStart"/>
      <w:r w:rsidRPr="000931F2">
        <w:rPr>
          <w:szCs w:val="18"/>
        </w:rPr>
        <w:t>let            celodenní</w:t>
      </w:r>
      <w:proofErr w:type="gramEnd"/>
      <w:r w:rsidRPr="000931F2">
        <w:rPr>
          <w:szCs w:val="18"/>
        </w:rPr>
        <w:t xml:space="preserve">:                                 </w:t>
      </w:r>
      <w:r w:rsidR="00A403F7">
        <w:rPr>
          <w:szCs w:val="18"/>
        </w:rPr>
        <w:tab/>
      </w:r>
      <w:r w:rsidRPr="000931F2">
        <w:rPr>
          <w:szCs w:val="18"/>
        </w:rPr>
        <w:t xml:space="preserve">    polodenní:                    </w:t>
      </w:r>
    </w:p>
    <w:p w14:paraId="528C77B1" w14:textId="61445BE7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přesnídávka……11,-</w:t>
      </w:r>
      <w:proofErr w:type="gramStart"/>
      <w:r w:rsidRPr="000931F2">
        <w:rPr>
          <w:szCs w:val="18"/>
        </w:rPr>
        <w:t>Kč                        přesnídávka</w:t>
      </w:r>
      <w:proofErr w:type="gramEnd"/>
      <w:r w:rsidRPr="000931F2">
        <w:rPr>
          <w:szCs w:val="18"/>
        </w:rPr>
        <w:t xml:space="preserve">…..11,-Kč   </w:t>
      </w:r>
    </w:p>
    <w:p w14:paraId="71D8A7E0" w14:textId="305D5520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oběd ….. …</w:t>
      </w:r>
      <w:proofErr w:type="gramStart"/>
      <w:r w:rsidRPr="000931F2">
        <w:rPr>
          <w:szCs w:val="18"/>
        </w:rPr>
        <w:t>…....29,</w:t>
      </w:r>
      <w:proofErr w:type="gramEnd"/>
      <w:r w:rsidRPr="000931F2">
        <w:rPr>
          <w:szCs w:val="18"/>
        </w:rPr>
        <w:t xml:space="preserve">-Kč            </w:t>
      </w:r>
      <w:r w:rsidR="00A403F7">
        <w:rPr>
          <w:szCs w:val="18"/>
        </w:rPr>
        <w:tab/>
        <w:t xml:space="preserve">    </w:t>
      </w:r>
      <w:r w:rsidRPr="000931F2">
        <w:rPr>
          <w:szCs w:val="18"/>
        </w:rPr>
        <w:t>oběd…</w:t>
      </w:r>
      <w:r>
        <w:rPr>
          <w:szCs w:val="18"/>
        </w:rPr>
        <w:t>……..</w:t>
      </w:r>
      <w:r w:rsidRPr="000931F2">
        <w:rPr>
          <w:szCs w:val="18"/>
        </w:rPr>
        <w:t>…29,-Kč</w:t>
      </w:r>
    </w:p>
    <w:p w14:paraId="1FAD2FC4" w14:textId="77777777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svačina……</w:t>
      </w:r>
      <w:proofErr w:type="gramStart"/>
      <w:r w:rsidRPr="000931F2">
        <w:rPr>
          <w:szCs w:val="18"/>
        </w:rPr>
        <w:t>…...11,</w:t>
      </w:r>
      <w:proofErr w:type="gramEnd"/>
      <w:r w:rsidRPr="000931F2">
        <w:rPr>
          <w:szCs w:val="18"/>
        </w:rPr>
        <w:t>-Kč</w:t>
      </w:r>
    </w:p>
    <w:p w14:paraId="520E418D" w14:textId="416CB37F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celkem: ………..51,-</w:t>
      </w:r>
      <w:proofErr w:type="gramStart"/>
      <w:r w:rsidRPr="000931F2">
        <w:rPr>
          <w:szCs w:val="18"/>
        </w:rPr>
        <w:t xml:space="preserve">Kč                    </w:t>
      </w:r>
      <w:r w:rsidR="00A403F7">
        <w:rPr>
          <w:szCs w:val="18"/>
        </w:rPr>
        <w:t xml:space="preserve">   c</w:t>
      </w:r>
      <w:r w:rsidRPr="000931F2">
        <w:rPr>
          <w:szCs w:val="18"/>
        </w:rPr>
        <w:t>elkem</w:t>
      </w:r>
      <w:proofErr w:type="gramEnd"/>
      <w:r w:rsidRPr="000931F2">
        <w:rPr>
          <w:szCs w:val="18"/>
        </w:rPr>
        <w:t>…</w:t>
      </w:r>
      <w:r>
        <w:rPr>
          <w:szCs w:val="18"/>
        </w:rPr>
        <w:t>……..</w:t>
      </w:r>
      <w:r w:rsidRPr="000931F2">
        <w:rPr>
          <w:szCs w:val="18"/>
        </w:rPr>
        <w:t>.40,-Kč</w:t>
      </w:r>
    </w:p>
    <w:p w14:paraId="07F5A5C7" w14:textId="77777777" w:rsidR="000931F2" w:rsidRPr="000931F2" w:rsidRDefault="000931F2" w:rsidP="000931F2">
      <w:pPr>
        <w:jc w:val="both"/>
        <w:rPr>
          <w:szCs w:val="18"/>
        </w:rPr>
      </w:pPr>
    </w:p>
    <w:p w14:paraId="75E577D1" w14:textId="77777777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Stravování dětí 7 </w:t>
      </w:r>
      <w:proofErr w:type="gramStart"/>
      <w:r w:rsidRPr="000931F2">
        <w:rPr>
          <w:szCs w:val="18"/>
        </w:rPr>
        <w:t>let                  celodenní</w:t>
      </w:r>
      <w:proofErr w:type="gramEnd"/>
      <w:r w:rsidRPr="000931F2">
        <w:rPr>
          <w:szCs w:val="18"/>
        </w:rPr>
        <w:t>:                                         polodenní:</w:t>
      </w:r>
    </w:p>
    <w:p w14:paraId="7F32736D" w14:textId="022EDDF7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  přesnídávka ….. 12,-</w:t>
      </w:r>
      <w:proofErr w:type="gramStart"/>
      <w:r w:rsidRPr="000931F2">
        <w:rPr>
          <w:szCs w:val="18"/>
        </w:rPr>
        <w:t xml:space="preserve">Kč                 </w:t>
      </w:r>
      <w:r w:rsidR="00A403F7">
        <w:rPr>
          <w:szCs w:val="18"/>
        </w:rPr>
        <w:t xml:space="preserve"> </w:t>
      </w:r>
      <w:r w:rsidRPr="000931F2">
        <w:rPr>
          <w:szCs w:val="18"/>
        </w:rPr>
        <w:t xml:space="preserve">  přesnídávka</w:t>
      </w:r>
      <w:proofErr w:type="gramEnd"/>
      <w:r w:rsidRPr="000931F2">
        <w:rPr>
          <w:szCs w:val="18"/>
        </w:rPr>
        <w:t xml:space="preserve">….12,-Kč         </w:t>
      </w:r>
    </w:p>
    <w:p w14:paraId="4D830905" w14:textId="75EC1466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  </w:t>
      </w:r>
      <w:proofErr w:type="gramStart"/>
      <w:r w:rsidRPr="000931F2">
        <w:rPr>
          <w:szCs w:val="18"/>
        </w:rPr>
        <w:t>oběd..…</w:t>
      </w:r>
      <w:proofErr w:type="gramEnd"/>
      <w:r w:rsidRPr="000931F2">
        <w:rPr>
          <w:szCs w:val="18"/>
        </w:rPr>
        <w:t xml:space="preserve">……...... 31,-Kč          </w:t>
      </w:r>
      <w:r w:rsidR="00A403F7">
        <w:rPr>
          <w:szCs w:val="18"/>
        </w:rPr>
        <w:tab/>
        <w:t xml:space="preserve">  </w:t>
      </w:r>
      <w:r w:rsidRPr="000931F2">
        <w:rPr>
          <w:szCs w:val="18"/>
        </w:rPr>
        <w:t>oběd…</w:t>
      </w:r>
      <w:r>
        <w:rPr>
          <w:szCs w:val="18"/>
        </w:rPr>
        <w:t>…</w:t>
      </w:r>
      <w:proofErr w:type="gramStart"/>
      <w:r>
        <w:rPr>
          <w:szCs w:val="18"/>
        </w:rPr>
        <w:t>…...</w:t>
      </w:r>
      <w:r w:rsidRPr="000931F2">
        <w:rPr>
          <w:szCs w:val="18"/>
        </w:rPr>
        <w:t>..31,</w:t>
      </w:r>
      <w:proofErr w:type="gramEnd"/>
      <w:r w:rsidRPr="000931F2">
        <w:rPr>
          <w:szCs w:val="18"/>
        </w:rPr>
        <w:t xml:space="preserve">-Kč       </w:t>
      </w:r>
    </w:p>
    <w:p w14:paraId="36FDD85D" w14:textId="5B060380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  svačina…… </w:t>
      </w:r>
      <w:proofErr w:type="gramStart"/>
      <w:r w:rsidRPr="000931F2">
        <w:rPr>
          <w:szCs w:val="18"/>
        </w:rPr>
        <w:t>…..11,</w:t>
      </w:r>
      <w:proofErr w:type="gramEnd"/>
      <w:r w:rsidRPr="000931F2">
        <w:rPr>
          <w:szCs w:val="18"/>
        </w:rPr>
        <w:t xml:space="preserve">-Kč      </w:t>
      </w:r>
      <w:r w:rsidR="00A403F7">
        <w:rPr>
          <w:szCs w:val="18"/>
        </w:rPr>
        <w:t xml:space="preserve"> </w:t>
      </w:r>
    </w:p>
    <w:p w14:paraId="43622F91" w14:textId="3EC14C2E" w:rsidR="000931F2" w:rsidRPr="000931F2" w:rsidRDefault="000931F2" w:rsidP="000931F2">
      <w:pPr>
        <w:jc w:val="both"/>
        <w:rPr>
          <w:szCs w:val="18"/>
        </w:rPr>
      </w:pPr>
      <w:r w:rsidRPr="000931F2">
        <w:rPr>
          <w:szCs w:val="18"/>
        </w:rPr>
        <w:t xml:space="preserve">                                                  celkem: …….... 54,-</w:t>
      </w:r>
      <w:proofErr w:type="gramStart"/>
      <w:r w:rsidRPr="000931F2">
        <w:rPr>
          <w:szCs w:val="18"/>
        </w:rPr>
        <w:t xml:space="preserve">Kč                   </w:t>
      </w:r>
      <w:r w:rsidR="00A403F7">
        <w:rPr>
          <w:szCs w:val="18"/>
        </w:rPr>
        <w:t xml:space="preserve">  </w:t>
      </w:r>
      <w:r w:rsidRPr="000931F2">
        <w:rPr>
          <w:szCs w:val="18"/>
        </w:rPr>
        <w:t>celkem</w:t>
      </w:r>
      <w:proofErr w:type="gramEnd"/>
      <w:r w:rsidRPr="000931F2">
        <w:rPr>
          <w:szCs w:val="18"/>
        </w:rPr>
        <w:t>…</w:t>
      </w:r>
      <w:r>
        <w:rPr>
          <w:szCs w:val="18"/>
        </w:rPr>
        <w:t>……</w:t>
      </w:r>
      <w:r w:rsidRPr="000931F2">
        <w:rPr>
          <w:szCs w:val="18"/>
        </w:rPr>
        <w:t xml:space="preserve">.43,-Kč      </w:t>
      </w:r>
    </w:p>
    <w:p w14:paraId="28C7A7F7" w14:textId="77777777" w:rsidR="002123E3" w:rsidRPr="000931F2" w:rsidRDefault="002123E3" w:rsidP="002123E3">
      <w:pPr>
        <w:jc w:val="both"/>
        <w:rPr>
          <w:szCs w:val="18"/>
        </w:rPr>
      </w:pPr>
    </w:p>
    <w:p w14:paraId="0E8383DA" w14:textId="77777777" w:rsidR="002123E3" w:rsidRPr="000931F2" w:rsidRDefault="002123E3" w:rsidP="002123E3">
      <w:pPr>
        <w:jc w:val="both"/>
        <w:rPr>
          <w:szCs w:val="18"/>
        </w:rPr>
      </w:pPr>
    </w:p>
    <w:p w14:paraId="72888264" w14:textId="571B0463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 xml:space="preserve">- Stravné se vybírá </w:t>
      </w:r>
      <w:r w:rsidR="00A403F7">
        <w:rPr>
          <w:szCs w:val="18"/>
        </w:rPr>
        <w:t>platbou na účet MŠ u České spořiteln</w:t>
      </w:r>
      <w:r w:rsidR="0014742F">
        <w:rPr>
          <w:szCs w:val="18"/>
        </w:rPr>
        <w:t xml:space="preserve">y </w:t>
      </w:r>
      <w:r w:rsidRPr="000931F2">
        <w:rPr>
          <w:szCs w:val="18"/>
        </w:rPr>
        <w:t xml:space="preserve">zpravidla do </w:t>
      </w:r>
      <w:r w:rsidR="0014742F">
        <w:rPr>
          <w:szCs w:val="18"/>
        </w:rPr>
        <w:t>20</w:t>
      </w:r>
      <w:r w:rsidRPr="000931F2">
        <w:rPr>
          <w:szCs w:val="18"/>
        </w:rPr>
        <w:t>.</w:t>
      </w:r>
      <w:r w:rsidR="0014742F">
        <w:rPr>
          <w:szCs w:val="18"/>
        </w:rPr>
        <w:t xml:space="preserve"> </w:t>
      </w:r>
      <w:r w:rsidRPr="000931F2">
        <w:rPr>
          <w:szCs w:val="18"/>
        </w:rPr>
        <w:t>dne v měsíci na příslušný měsíc</w:t>
      </w:r>
      <w:r w:rsidR="0014742F">
        <w:rPr>
          <w:szCs w:val="18"/>
        </w:rPr>
        <w:t>.</w:t>
      </w:r>
    </w:p>
    <w:p w14:paraId="79FF39AD" w14:textId="2B1C9A3D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-</w:t>
      </w:r>
      <w:r w:rsidR="0014742F">
        <w:rPr>
          <w:szCs w:val="18"/>
        </w:rPr>
        <w:t xml:space="preserve"> Platba úplaty za vzdělávání probíhá v hotovosti u pedagogů na třídách.</w:t>
      </w:r>
    </w:p>
    <w:p w14:paraId="4F548BB9" w14:textId="370CE35F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>-</w:t>
      </w:r>
      <w:r w:rsidR="0014742F">
        <w:rPr>
          <w:szCs w:val="18"/>
        </w:rPr>
        <w:t xml:space="preserve"> </w:t>
      </w:r>
      <w:r w:rsidRPr="000931F2">
        <w:rPr>
          <w:szCs w:val="18"/>
        </w:rPr>
        <w:t xml:space="preserve">Platby za stravování a úplata za vzdělávání dítěte v mateřské škole jsou nedílnou součástí rozpočtu mateřské školy. Opakované neuhrazení těchto plateb v mateřské škole je považováno za závažné porušení provozu mateřské školy a v konečném důsledku může být důvodem pro ukončení docházky dítěte do mateřské školy (školský zákon 561/2004 Sb., §35, </w:t>
      </w:r>
      <w:proofErr w:type="gramStart"/>
      <w:r w:rsidRPr="000931F2">
        <w:rPr>
          <w:szCs w:val="18"/>
        </w:rPr>
        <w:t>odst.1</w:t>
      </w:r>
      <w:r w:rsidR="00023012">
        <w:rPr>
          <w:szCs w:val="18"/>
        </w:rPr>
        <w:t xml:space="preserve"> </w:t>
      </w:r>
      <w:r w:rsidRPr="000931F2">
        <w:rPr>
          <w:szCs w:val="18"/>
        </w:rPr>
        <w:t>d)</w:t>
      </w:r>
      <w:r w:rsidR="0014742F">
        <w:rPr>
          <w:szCs w:val="18"/>
        </w:rPr>
        <w:t>.</w:t>
      </w:r>
      <w:proofErr w:type="gramEnd"/>
    </w:p>
    <w:p w14:paraId="79810501" w14:textId="77777777" w:rsidR="002123E3" w:rsidRPr="000931F2" w:rsidRDefault="002123E3" w:rsidP="002123E3">
      <w:pPr>
        <w:jc w:val="both"/>
        <w:rPr>
          <w:szCs w:val="18"/>
        </w:rPr>
      </w:pPr>
      <w:r w:rsidRPr="000931F2">
        <w:rPr>
          <w:szCs w:val="18"/>
        </w:rPr>
        <w:t xml:space="preserve">  </w:t>
      </w:r>
    </w:p>
    <w:p w14:paraId="65A9FE88" w14:textId="77777777" w:rsidR="002123E3" w:rsidRPr="000931F2" w:rsidRDefault="002123E3" w:rsidP="002123E3">
      <w:pPr>
        <w:jc w:val="both"/>
        <w:rPr>
          <w:szCs w:val="18"/>
        </w:rPr>
      </w:pPr>
    </w:p>
    <w:p w14:paraId="45969B52" w14:textId="77777777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4. Provoz a organizace</w:t>
      </w:r>
    </w:p>
    <w:p w14:paraId="3DD1728E" w14:textId="77777777" w:rsidR="002123E3" w:rsidRPr="000931F2" w:rsidRDefault="002123E3" w:rsidP="002123E3">
      <w:pPr>
        <w:jc w:val="center"/>
        <w:rPr>
          <w:b/>
          <w:bCs/>
          <w:szCs w:val="18"/>
        </w:rPr>
      </w:pPr>
    </w:p>
    <w:p w14:paraId="27247C4B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Provoz školní jídelny je denně od 6.00 do 15.00 hod.</w:t>
      </w:r>
    </w:p>
    <w:p w14:paraId="3DC10065" w14:textId="10418011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Pomocná kuchařka rozváží v 6.35 hod. čaj na oddělení pro zajištění pitného režimu dětí</w:t>
      </w:r>
      <w:r w:rsidR="0014742F">
        <w:rPr>
          <w:bCs/>
          <w:szCs w:val="18"/>
        </w:rPr>
        <w:t>.</w:t>
      </w:r>
    </w:p>
    <w:p w14:paraId="3038F08B" w14:textId="0DC39C4E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- Přesnídávka </w:t>
      </w:r>
      <w:r w:rsidR="0014742F">
        <w:rPr>
          <w:bCs/>
          <w:szCs w:val="18"/>
        </w:rPr>
        <w:t xml:space="preserve">je rozvážena pomocnou </w:t>
      </w:r>
      <w:r w:rsidRPr="000931F2">
        <w:rPr>
          <w:bCs/>
          <w:szCs w:val="18"/>
        </w:rPr>
        <w:t>kuchařkou v 7.30 hod.</w:t>
      </w:r>
    </w:p>
    <w:p w14:paraId="1370D3C6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Nádobí po svačině umývá ve všech třídách školnice MŠ.</w:t>
      </w:r>
    </w:p>
    <w:p w14:paraId="7AFEDC86" w14:textId="6CB421F0" w:rsidR="00FB3FC0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Oběd</w:t>
      </w:r>
      <w:r w:rsidR="0014742F">
        <w:rPr>
          <w:bCs/>
          <w:szCs w:val="18"/>
        </w:rPr>
        <w:t xml:space="preserve"> </w:t>
      </w:r>
      <w:r w:rsidR="00FB3FC0">
        <w:rPr>
          <w:bCs/>
          <w:szCs w:val="18"/>
        </w:rPr>
        <w:t>vydává kuchařka s pomocnou kuchařkou:</w:t>
      </w:r>
    </w:p>
    <w:p w14:paraId="5586F1EB" w14:textId="3067D441" w:rsidR="00FB3FC0" w:rsidRDefault="00B644D7" w:rsidP="002123E3">
      <w:pPr>
        <w:jc w:val="both"/>
        <w:rPr>
          <w:bCs/>
          <w:szCs w:val="18"/>
        </w:rPr>
      </w:pPr>
      <w:r>
        <w:rPr>
          <w:bCs/>
          <w:szCs w:val="18"/>
        </w:rPr>
        <w:t>I. tř. v 11.</w:t>
      </w:r>
      <w:r w:rsidR="00FB3FC0">
        <w:rPr>
          <w:bCs/>
          <w:szCs w:val="18"/>
        </w:rPr>
        <w:t>15 hod. (s případným časovým posunem)</w:t>
      </w:r>
    </w:p>
    <w:p w14:paraId="56E98C12" w14:textId="6C49876E" w:rsidR="00795CE4" w:rsidRDefault="00FB3FC0" w:rsidP="00795CE4">
      <w:pPr>
        <w:jc w:val="both"/>
        <w:rPr>
          <w:bCs/>
          <w:szCs w:val="18"/>
        </w:rPr>
      </w:pPr>
      <w:r>
        <w:rPr>
          <w:bCs/>
          <w:szCs w:val="18"/>
        </w:rPr>
        <w:t>I</w:t>
      </w:r>
      <w:r w:rsidR="00B644D7">
        <w:rPr>
          <w:bCs/>
          <w:szCs w:val="18"/>
        </w:rPr>
        <w:t>II. tř. v 11.</w:t>
      </w:r>
      <w:r>
        <w:rPr>
          <w:bCs/>
          <w:szCs w:val="18"/>
        </w:rPr>
        <w:t>30 hod.</w:t>
      </w:r>
      <w:r w:rsidR="00795CE4" w:rsidRPr="00795CE4">
        <w:rPr>
          <w:bCs/>
          <w:szCs w:val="18"/>
        </w:rPr>
        <w:t xml:space="preserve"> </w:t>
      </w:r>
      <w:r w:rsidR="00795CE4">
        <w:rPr>
          <w:bCs/>
          <w:szCs w:val="18"/>
        </w:rPr>
        <w:t>(s případným časovým posunem)</w:t>
      </w:r>
    </w:p>
    <w:p w14:paraId="7201128F" w14:textId="18089A6E" w:rsidR="00795CE4" w:rsidRDefault="00B644D7" w:rsidP="00795CE4">
      <w:pPr>
        <w:jc w:val="both"/>
        <w:rPr>
          <w:bCs/>
          <w:szCs w:val="18"/>
        </w:rPr>
      </w:pPr>
      <w:r>
        <w:rPr>
          <w:bCs/>
          <w:szCs w:val="18"/>
        </w:rPr>
        <w:t>II. tř. v 11.</w:t>
      </w:r>
      <w:r w:rsidR="00795CE4">
        <w:rPr>
          <w:bCs/>
          <w:szCs w:val="18"/>
        </w:rPr>
        <w:t>45 hod.</w:t>
      </w:r>
      <w:r w:rsidR="00795CE4" w:rsidRPr="00795CE4">
        <w:rPr>
          <w:bCs/>
          <w:szCs w:val="18"/>
        </w:rPr>
        <w:t xml:space="preserve"> </w:t>
      </w:r>
      <w:r w:rsidR="00795CE4">
        <w:rPr>
          <w:bCs/>
          <w:szCs w:val="18"/>
        </w:rPr>
        <w:t>(s případným časovým posunem)</w:t>
      </w:r>
      <w:r>
        <w:rPr>
          <w:bCs/>
          <w:szCs w:val="18"/>
        </w:rPr>
        <w:t>.</w:t>
      </w:r>
    </w:p>
    <w:p w14:paraId="4817CDE1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- Vlastní organizaci oběda s dětmi vedou učitelky na jednotlivých třídách. </w:t>
      </w:r>
    </w:p>
    <w:p w14:paraId="544218D0" w14:textId="1C007ADB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Děti si v rámci svých možností samostatně pod dohledem učitelky připravují příbory, talíře, ubrousky a pití, po obědě děti uklízí nádobí na určené místo, ubrousek vhodí do odpadkového koše.</w:t>
      </w:r>
      <w:r w:rsidR="00B644D7">
        <w:rPr>
          <w:bCs/>
          <w:szCs w:val="18"/>
        </w:rPr>
        <w:t xml:space="preserve"> </w:t>
      </w:r>
      <w:r w:rsidR="00795CE4">
        <w:rPr>
          <w:bCs/>
          <w:szCs w:val="18"/>
        </w:rPr>
        <w:t xml:space="preserve"> </w:t>
      </w:r>
    </w:p>
    <w:p w14:paraId="06BEC8DF" w14:textId="40E0A259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- </w:t>
      </w:r>
      <w:r w:rsidR="00795CE4">
        <w:rPr>
          <w:bCs/>
          <w:szCs w:val="18"/>
        </w:rPr>
        <w:t xml:space="preserve"> </w:t>
      </w:r>
      <w:r w:rsidRPr="000931F2">
        <w:rPr>
          <w:bCs/>
          <w:szCs w:val="18"/>
        </w:rPr>
        <w:t xml:space="preserve">Odpolední svačinu rozváží pomocná kuchařka </w:t>
      </w:r>
      <w:proofErr w:type="gramStart"/>
      <w:r w:rsidRPr="000931F2">
        <w:rPr>
          <w:bCs/>
          <w:szCs w:val="18"/>
        </w:rPr>
        <w:t>ve</w:t>
      </w:r>
      <w:proofErr w:type="gramEnd"/>
      <w:r w:rsidRPr="000931F2">
        <w:rPr>
          <w:bCs/>
          <w:szCs w:val="18"/>
        </w:rPr>
        <w:t xml:space="preserve"> 13.30 hod. na jednotlivé třídy.</w:t>
      </w:r>
    </w:p>
    <w:p w14:paraId="2E5A9705" w14:textId="47D5BA5F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</w:t>
      </w:r>
      <w:r w:rsidR="00795CE4">
        <w:rPr>
          <w:bCs/>
          <w:szCs w:val="18"/>
        </w:rPr>
        <w:t xml:space="preserve"> </w:t>
      </w:r>
      <w:r w:rsidRPr="000931F2">
        <w:rPr>
          <w:bCs/>
          <w:szCs w:val="18"/>
        </w:rPr>
        <w:t>Jídelníček na období jednoho týdne vyvěšuje předem vedoucí školního stravování na informační</w:t>
      </w:r>
      <w:r w:rsidR="00511C0F">
        <w:rPr>
          <w:bCs/>
          <w:szCs w:val="18"/>
        </w:rPr>
        <w:t xml:space="preserve"> tabule v jednotlivých třídách, v kuchyni a na web. </w:t>
      </w:r>
      <w:proofErr w:type="gramStart"/>
      <w:r w:rsidR="00511C0F">
        <w:rPr>
          <w:bCs/>
          <w:szCs w:val="18"/>
        </w:rPr>
        <w:t>stránkách</w:t>
      </w:r>
      <w:proofErr w:type="gramEnd"/>
      <w:r w:rsidR="00511C0F">
        <w:rPr>
          <w:bCs/>
          <w:szCs w:val="18"/>
        </w:rPr>
        <w:t xml:space="preserve"> školy.</w:t>
      </w:r>
    </w:p>
    <w:p w14:paraId="646055A2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Jídelníček je sestavován na základě zásad zdravé výživy a dodržování spotřebního koše vybraných potravin.</w:t>
      </w:r>
    </w:p>
    <w:p w14:paraId="5EC2183E" w14:textId="75D3D81F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- Pokud má mít dítě </w:t>
      </w:r>
      <w:r w:rsidR="00795CE4">
        <w:rPr>
          <w:bCs/>
          <w:szCs w:val="18"/>
        </w:rPr>
        <w:t xml:space="preserve">na doporučení lékaře </w:t>
      </w:r>
      <w:r w:rsidRPr="000931F2">
        <w:rPr>
          <w:bCs/>
          <w:szCs w:val="18"/>
        </w:rPr>
        <w:t>zajištěnu dietní stravu, přin</w:t>
      </w:r>
      <w:r w:rsidR="00806899">
        <w:rPr>
          <w:bCs/>
          <w:szCs w:val="18"/>
        </w:rPr>
        <w:t>e</w:t>
      </w:r>
      <w:r w:rsidRPr="000931F2">
        <w:rPr>
          <w:bCs/>
          <w:szCs w:val="18"/>
        </w:rPr>
        <w:t>s</w:t>
      </w:r>
      <w:r w:rsidR="00806899">
        <w:rPr>
          <w:bCs/>
          <w:szCs w:val="18"/>
        </w:rPr>
        <w:t>e si</w:t>
      </w:r>
      <w:r w:rsidRPr="000931F2">
        <w:rPr>
          <w:bCs/>
          <w:szCs w:val="18"/>
        </w:rPr>
        <w:t xml:space="preserve"> oběd z domova, v mateřské škole zajistí kuchařka ohřev tohoto jídla.</w:t>
      </w:r>
    </w:p>
    <w:p w14:paraId="5728EE0B" w14:textId="77777777" w:rsidR="002123E3" w:rsidRPr="000931F2" w:rsidRDefault="002123E3" w:rsidP="002123E3">
      <w:pPr>
        <w:jc w:val="both"/>
        <w:rPr>
          <w:bCs/>
          <w:szCs w:val="18"/>
        </w:rPr>
      </w:pPr>
    </w:p>
    <w:p w14:paraId="58410EEF" w14:textId="77777777" w:rsidR="002123E3" w:rsidRPr="000931F2" w:rsidRDefault="002123E3" w:rsidP="002123E3">
      <w:pPr>
        <w:jc w:val="both"/>
        <w:rPr>
          <w:bCs/>
          <w:szCs w:val="18"/>
        </w:rPr>
      </w:pPr>
    </w:p>
    <w:p w14:paraId="47C02CB5" w14:textId="77777777" w:rsidR="002123E3" w:rsidRPr="000931F2" w:rsidRDefault="002123E3" w:rsidP="002123E3">
      <w:pPr>
        <w:jc w:val="center"/>
        <w:rPr>
          <w:b/>
          <w:bCs/>
          <w:szCs w:val="18"/>
        </w:rPr>
      </w:pPr>
    </w:p>
    <w:p w14:paraId="327FF119" w14:textId="5B171479" w:rsidR="002123E3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5. Práva a povinnosti dětí a zákonných zástupců</w:t>
      </w:r>
    </w:p>
    <w:p w14:paraId="1F793F80" w14:textId="77777777" w:rsidR="00806899" w:rsidRPr="000931F2" w:rsidRDefault="00806899" w:rsidP="002123E3">
      <w:pPr>
        <w:jc w:val="center"/>
        <w:rPr>
          <w:b/>
          <w:bCs/>
          <w:szCs w:val="18"/>
        </w:rPr>
      </w:pPr>
    </w:p>
    <w:p w14:paraId="715121A6" w14:textId="77777777" w:rsidR="002123E3" w:rsidRPr="000931F2" w:rsidRDefault="002123E3" w:rsidP="002123E3">
      <w:pPr>
        <w:rPr>
          <w:bCs/>
          <w:szCs w:val="18"/>
        </w:rPr>
      </w:pPr>
      <w:r w:rsidRPr="000931F2">
        <w:rPr>
          <w:bCs/>
          <w:szCs w:val="18"/>
        </w:rPr>
        <w:t>- Děti mají právo na ochranu před projevy sociálně – patologických jevů.</w:t>
      </w:r>
    </w:p>
    <w:p w14:paraId="5084C7C7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Dítě v mateřské škole má právo odebrat oběd, jedno jídlo předcházející a jedno navazující doplňkové jídlo /přesnídávku, oběd, svačinu/.</w:t>
      </w:r>
    </w:p>
    <w:p w14:paraId="10F0FB7B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Děti mají právo na kvalitní stravu podle platných norem.</w:t>
      </w:r>
    </w:p>
    <w:p w14:paraId="07EC5D87" w14:textId="047B76EA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První den omluvené absence má dítě právo si oběd vzít domů do jídlonosiče, podmínky viz výše přihlašování a odhlašování.</w:t>
      </w:r>
    </w:p>
    <w:p w14:paraId="11CCAE3B" w14:textId="6C3B987B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Zákonní zástupc</w:t>
      </w:r>
      <w:r w:rsidR="00806899">
        <w:rPr>
          <w:bCs/>
          <w:szCs w:val="18"/>
        </w:rPr>
        <w:t>i</w:t>
      </w:r>
      <w:r w:rsidRPr="000931F2">
        <w:rPr>
          <w:bCs/>
          <w:szCs w:val="18"/>
        </w:rPr>
        <w:t xml:space="preserve"> dítěte jsou povinni řídit se tímto vnitřním řádem.</w:t>
      </w:r>
    </w:p>
    <w:p w14:paraId="7444CB06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Zákonní zástupci mají právo projevit jakékoliv připomínky k provozu školní jídelny.</w:t>
      </w:r>
    </w:p>
    <w:p w14:paraId="0E2D8ADC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- Zákonní zástupci jsou povinni včas uhradit poplatky za stravné. </w:t>
      </w:r>
    </w:p>
    <w:p w14:paraId="0434E022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Zákonní zástupci jsou povinni dítě přihlašovat a odhlašovat podle pokynů uvedených výše v tomto vnitřním řádu.</w:t>
      </w:r>
    </w:p>
    <w:p w14:paraId="7B873364" w14:textId="77777777" w:rsidR="002123E3" w:rsidRPr="000931F2" w:rsidRDefault="002123E3" w:rsidP="002123E3">
      <w:pPr>
        <w:jc w:val="both"/>
        <w:rPr>
          <w:bCs/>
          <w:szCs w:val="18"/>
        </w:rPr>
      </w:pPr>
    </w:p>
    <w:p w14:paraId="0CCB88A1" w14:textId="77777777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 xml:space="preserve"> </w:t>
      </w:r>
    </w:p>
    <w:p w14:paraId="7745415B" w14:textId="59112264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lastRenderedPageBreak/>
        <w:t>6. Péče o zdraví a bezpečnost dětí</w:t>
      </w:r>
    </w:p>
    <w:p w14:paraId="36E93B17" w14:textId="77777777" w:rsidR="002123E3" w:rsidRPr="000931F2" w:rsidRDefault="002123E3" w:rsidP="002123E3">
      <w:pPr>
        <w:jc w:val="center"/>
        <w:rPr>
          <w:b/>
          <w:bCs/>
          <w:szCs w:val="18"/>
        </w:rPr>
      </w:pPr>
    </w:p>
    <w:p w14:paraId="2C8CC516" w14:textId="042109CB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Dohled a zajištění bezpečnosti při stravování dětí zajišťují pedagogičtí pracovníci mateřské školy.</w:t>
      </w:r>
    </w:p>
    <w:p w14:paraId="2F71ADC4" w14:textId="75C43729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</w:t>
      </w:r>
      <w:r w:rsidR="00023012">
        <w:rPr>
          <w:bCs/>
          <w:szCs w:val="18"/>
        </w:rPr>
        <w:t xml:space="preserve"> </w:t>
      </w:r>
      <w:r w:rsidRPr="000931F2">
        <w:rPr>
          <w:bCs/>
          <w:szCs w:val="18"/>
        </w:rPr>
        <w:t>Pedagogičtí pracovníci dbají na dodržování hygieny a kultury při stolování a stravování, regulují osvětlení a větrání.</w:t>
      </w:r>
    </w:p>
    <w:p w14:paraId="37240AB3" w14:textId="594844AF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Děti jsou vedeny k opatrnosti a ohleduplnosti při přípravě ke stolování i během něj.</w:t>
      </w:r>
    </w:p>
    <w:p w14:paraId="7CBB4E57" w14:textId="46F5A859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 Děti jsou vedeny k opatrnému a správnému používání příborů.</w:t>
      </w:r>
    </w:p>
    <w:p w14:paraId="38B94D3A" w14:textId="0F8D9E11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</w:t>
      </w:r>
      <w:r w:rsidR="00806899">
        <w:rPr>
          <w:bCs/>
          <w:szCs w:val="18"/>
        </w:rPr>
        <w:t xml:space="preserve"> </w:t>
      </w:r>
      <w:r w:rsidRPr="000931F2">
        <w:rPr>
          <w:bCs/>
          <w:szCs w:val="18"/>
        </w:rPr>
        <w:t xml:space="preserve">Pedagogičtí pracovníci sledují výdej stravy, pomáhají dětem s přenášením nádobí a jídla. </w:t>
      </w:r>
    </w:p>
    <w:p w14:paraId="37D47A05" w14:textId="7FF91AC4" w:rsidR="002123E3" w:rsidRPr="000931F2" w:rsidRDefault="002123E3" w:rsidP="002123E3">
      <w:pPr>
        <w:jc w:val="both"/>
        <w:rPr>
          <w:bCs/>
          <w:szCs w:val="18"/>
        </w:rPr>
      </w:pPr>
      <w:r w:rsidRPr="000931F2">
        <w:rPr>
          <w:bCs/>
          <w:szCs w:val="18"/>
        </w:rPr>
        <w:t>-</w:t>
      </w:r>
      <w:r w:rsidR="00806899">
        <w:rPr>
          <w:bCs/>
          <w:szCs w:val="18"/>
        </w:rPr>
        <w:t xml:space="preserve"> </w:t>
      </w:r>
      <w:r w:rsidRPr="000931F2">
        <w:rPr>
          <w:bCs/>
          <w:szCs w:val="18"/>
        </w:rPr>
        <w:t xml:space="preserve">Pedagogičtí pracovníci zajistí okamžitou nápravu v případě rozlití potravin na podlahu /riziko uklouznutí/, rozbití talíře či hrnečku /riziko pořezání/, v případě potřeby zajistí převlečení dítěte /polití, ušpinění potravinami/. </w:t>
      </w:r>
    </w:p>
    <w:p w14:paraId="6D59E463" w14:textId="77777777" w:rsidR="002123E3" w:rsidRPr="000931F2" w:rsidRDefault="002123E3" w:rsidP="002123E3">
      <w:pPr>
        <w:rPr>
          <w:b/>
          <w:bCs/>
          <w:szCs w:val="18"/>
        </w:rPr>
      </w:pPr>
    </w:p>
    <w:p w14:paraId="2C9B8A40" w14:textId="77777777" w:rsidR="002123E3" w:rsidRPr="000931F2" w:rsidRDefault="002123E3" w:rsidP="002123E3">
      <w:pPr>
        <w:jc w:val="center"/>
        <w:rPr>
          <w:b/>
          <w:bCs/>
          <w:szCs w:val="18"/>
        </w:rPr>
      </w:pPr>
    </w:p>
    <w:p w14:paraId="66137C75" w14:textId="77777777" w:rsidR="002123E3" w:rsidRPr="000931F2" w:rsidRDefault="002123E3" w:rsidP="002123E3">
      <w:pPr>
        <w:jc w:val="center"/>
        <w:rPr>
          <w:b/>
          <w:bCs/>
          <w:szCs w:val="18"/>
        </w:rPr>
      </w:pPr>
      <w:r w:rsidRPr="000931F2">
        <w:rPr>
          <w:b/>
          <w:bCs/>
          <w:szCs w:val="18"/>
        </w:rPr>
        <w:t>7. Zacházení s majetkem mateřské školy</w:t>
      </w:r>
    </w:p>
    <w:p w14:paraId="149A9216" w14:textId="77777777" w:rsidR="002123E3" w:rsidRPr="000931F2" w:rsidRDefault="002123E3" w:rsidP="002123E3">
      <w:pPr>
        <w:jc w:val="center"/>
        <w:rPr>
          <w:b/>
          <w:bCs/>
          <w:szCs w:val="18"/>
        </w:rPr>
      </w:pPr>
    </w:p>
    <w:p w14:paraId="08E319F5" w14:textId="2318CAFD" w:rsidR="002123E3" w:rsidRPr="000931F2" w:rsidRDefault="002123E3" w:rsidP="00806899">
      <w:pPr>
        <w:jc w:val="both"/>
        <w:rPr>
          <w:bCs/>
          <w:szCs w:val="18"/>
        </w:rPr>
      </w:pPr>
      <w:r w:rsidRPr="000931F2">
        <w:rPr>
          <w:bCs/>
          <w:szCs w:val="18"/>
        </w:rPr>
        <w:t>-</w:t>
      </w:r>
      <w:r w:rsidR="00023012">
        <w:rPr>
          <w:bCs/>
          <w:szCs w:val="18"/>
        </w:rPr>
        <w:t xml:space="preserve"> </w:t>
      </w:r>
      <w:r w:rsidRPr="000931F2">
        <w:rPr>
          <w:bCs/>
          <w:szCs w:val="18"/>
        </w:rPr>
        <w:t>Děti jsou vedeny k tomu, aby zacházely opatrně s používaným nádobím /hrnečky, talíře,</w:t>
      </w:r>
      <w:r w:rsidR="00806899">
        <w:rPr>
          <w:bCs/>
          <w:szCs w:val="18"/>
        </w:rPr>
        <w:t xml:space="preserve"> </w:t>
      </w:r>
      <w:r w:rsidRPr="000931F2">
        <w:rPr>
          <w:bCs/>
          <w:szCs w:val="18"/>
        </w:rPr>
        <w:t>misky, příbory/ a aby je úmyslně nepoškozovaly.</w:t>
      </w:r>
    </w:p>
    <w:p w14:paraId="0B6775D1" w14:textId="12B87B61" w:rsidR="002123E3" w:rsidRPr="000931F2" w:rsidRDefault="002123E3" w:rsidP="00023012">
      <w:pPr>
        <w:jc w:val="both"/>
        <w:rPr>
          <w:bCs/>
          <w:szCs w:val="18"/>
        </w:rPr>
      </w:pPr>
      <w:r w:rsidRPr="000931F2">
        <w:rPr>
          <w:bCs/>
          <w:szCs w:val="18"/>
        </w:rPr>
        <w:t>- Budova mateřské školy je během dne uzavřena, vchod do jednotlivých tříd je pouze přes</w:t>
      </w:r>
      <w:r w:rsidR="00023012">
        <w:rPr>
          <w:bCs/>
          <w:szCs w:val="18"/>
        </w:rPr>
        <w:t xml:space="preserve"> </w:t>
      </w:r>
      <w:r w:rsidRPr="000931F2">
        <w:rPr>
          <w:bCs/>
          <w:szCs w:val="18"/>
        </w:rPr>
        <w:t>zvonek a bzučák /vi</w:t>
      </w:r>
      <w:r w:rsidR="00806899">
        <w:rPr>
          <w:bCs/>
          <w:szCs w:val="18"/>
        </w:rPr>
        <w:t>z</w:t>
      </w:r>
      <w:r w:rsidR="007B246A">
        <w:rPr>
          <w:bCs/>
          <w:szCs w:val="18"/>
        </w:rPr>
        <w:t xml:space="preserve"> </w:t>
      </w:r>
      <w:r w:rsidRPr="000931F2">
        <w:rPr>
          <w:bCs/>
          <w:szCs w:val="18"/>
        </w:rPr>
        <w:t xml:space="preserve">blíže určeno ve školním řádu/. </w:t>
      </w:r>
    </w:p>
    <w:p w14:paraId="1B1F940B" w14:textId="77777777" w:rsidR="002123E3" w:rsidRPr="000931F2" w:rsidRDefault="002123E3" w:rsidP="002123E3">
      <w:pPr>
        <w:rPr>
          <w:bCs/>
          <w:szCs w:val="18"/>
        </w:rPr>
      </w:pPr>
    </w:p>
    <w:p w14:paraId="257F178E" w14:textId="77777777" w:rsidR="002123E3" w:rsidRPr="000931F2" w:rsidRDefault="002123E3" w:rsidP="002123E3">
      <w:pPr>
        <w:rPr>
          <w:bCs/>
          <w:szCs w:val="18"/>
        </w:rPr>
      </w:pPr>
    </w:p>
    <w:p w14:paraId="4BEB56C0" w14:textId="77777777" w:rsidR="002123E3" w:rsidRPr="000931F2" w:rsidRDefault="002123E3" w:rsidP="002123E3">
      <w:pPr>
        <w:rPr>
          <w:bCs/>
          <w:szCs w:val="18"/>
        </w:rPr>
      </w:pPr>
    </w:p>
    <w:p w14:paraId="1E6BE29D" w14:textId="77777777" w:rsidR="002123E3" w:rsidRPr="000931F2" w:rsidRDefault="002123E3" w:rsidP="002123E3">
      <w:pPr>
        <w:rPr>
          <w:bCs/>
          <w:szCs w:val="18"/>
        </w:rPr>
      </w:pPr>
    </w:p>
    <w:p w14:paraId="2BE152DD" w14:textId="11C518C3" w:rsidR="002123E3" w:rsidRPr="000931F2" w:rsidRDefault="002123E3" w:rsidP="002123E3">
      <w:pPr>
        <w:rPr>
          <w:bCs/>
          <w:szCs w:val="18"/>
        </w:rPr>
      </w:pPr>
      <w:r w:rsidRPr="000931F2">
        <w:rPr>
          <w:bCs/>
          <w:szCs w:val="18"/>
        </w:rPr>
        <w:t>Tento Vnitřní řád školní jídeln</w:t>
      </w:r>
      <w:r w:rsidR="00031BC4">
        <w:rPr>
          <w:bCs/>
          <w:szCs w:val="18"/>
        </w:rPr>
        <w:t>y v</w:t>
      </w:r>
      <w:r w:rsidR="0039542A">
        <w:rPr>
          <w:bCs/>
          <w:szCs w:val="18"/>
        </w:rPr>
        <w:t>stupuje v platnost 1. 9. 2023</w:t>
      </w:r>
      <w:r w:rsidRPr="000931F2">
        <w:rPr>
          <w:bCs/>
          <w:szCs w:val="18"/>
        </w:rPr>
        <w:t>.</w:t>
      </w:r>
    </w:p>
    <w:p w14:paraId="7E34BA1A" w14:textId="77777777" w:rsidR="002123E3" w:rsidRPr="000931F2" w:rsidRDefault="002123E3" w:rsidP="002123E3">
      <w:pPr>
        <w:rPr>
          <w:bCs/>
          <w:szCs w:val="18"/>
        </w:rPr>
      </w:pPr>
    </w:p>
    <w:p w14:paraId="47D48522" w14:textId="3E1B07C5" w:rsidR="002123E3" w:rsidRDefault="002123E3" w:rsidP="002123E3">
      <w:pPr>
        <w:rPr>
          <w:bCs/>
          <w:szCs w:val="18"/>
        </w:rPr>
      </w:pPr>
    </w:p>
    <w:p w14:paraId="2E05F1F9" w14:textId="77777777" w:rsidR="007B246A" w:rsidRPr="000931F2" w:rsidRDefault="007B246A" w:rsidP="002123E3">
      <w:pPr>
        <w:rPr>
          <w:bCs/>
          <w:szCs w:val="18"/>
        </w:rPr>
      </w:pPr>
    </w:p>
    <w:p w14:paraId="5F81A700" w14:textId="77777777" w:rsidR="0039542A" w:rsidRDefault="002123E3" w:rsidP="002123E3">
      <w:pPr>
        <w:rPr>
          <w:bCs/>
          <w:szCs w:val="18"/>
        </w:rPr>
      </w:pPr>
      <w:r w:rsidRPr="000931F2">
        <w:rPr>
          <w:bCs/>
          <w:szCs w:val="18"/>
        </w:rPr>
        <w:t xml:space="preserve">                                                                                       </w:t>
      </w:r>
    </w:p>
    <w:p w14:paraId="27B1806C" w14:textId="77777777" w:rsidR="0039542A" w:rsidRDefault="0039542A" w:rsidP="002123E3">
      <w:pPr>
        <w:rPr>
          <w:bCs/>
          <w:szCs w:val="18"/>
        </w:rPr>
      </w:pPr>
    </w:p>
    <w:p w14:paraId="3F0455C6" w14:textId="5F9879DD" w:rsidR="002123E3" w:rsidRPr="000931F2" w:rsidRDefault="0039542A" w:rsidP="002123E3">
      <w:pPr>
        <w:rPr>
          <w:bCs/>
          <w:szCs w:val="18"/>
        </w:rPr>
      </w:pPr>
      <w:r>
        <w:rPr>
          <w:bCs/>
          <w:szCs w:val="18"/>
        </w:rPr>
        <w:t xml:space="preserve">                                                                                      </w:t>
      </w:r>
      <w:r w:rsidR="002123E3" w:rsidRPr="000931F2">
        <w:rPr>
          <w:bCs/>
          <w:szCs w:val="18"/>
        </w:rPr>
        <w:t xml:space="preserve">   Mgr. Lenka </w:t>
      </w:r>
      <w:proofErr w:type="spellStart"/>
      <w:r w:rsidR="002123E3" w:rsidRPr="000931F2">
        <w:rPr>
          <w:bCs/>
          <w:szCs w:val="18"/>
        </w:rPr>
        <w:t>Škeříková</w:t>
      </w:r>
      <w:proofErr w:type="spellEnd"/>
    </w:p>
    <w:p w14:paraId="245B6067" w14:textId="77777777" w:rsidR="002123E3" w:rsidRPr="000931F2" w:rsidRDefault="002123E3" w:rsidP="002123E3">
      <w:pPr>
        <w:rPr>
          <w:bCs/>
          <w:szCs w:val="18"/>
        </w:rPr>
      </w:pPr>
      <w:r w:rsidRPr="000931F2">
        <w:rPr>
          <w:bCs/>
          <w:szCs w:val="18"/>
        </w:rPr>
        <w:t xml:space="preserve">                                                                                        ředitelka mateřské školy                                </w:t>
      </w:r>
    </w:p>
    <w:p w14:paraId="43E8277D" w14:textId="77777777" w:rsidR="007B246A" w:rsidRDefault="002123E3" w:rsidP="002123E3">
      <w:pPr>
        <w:rPr>
          <w:bCs/>
          <w:szCs w:val="18"/>
        </w:rPr>
      </w:pPr>
      <w:r w:rsidRPr="000931F2">
        <w:rPr>
          <w:bCs/>
          <w:szCs w:val="18"/>
        </w:rPr>
        <w:t xml:space="preserve"> </w:t>
      </w:r>
    </w:p>
    <w:p w14:paraId="608E103B" w14:textId="1BF9F6E6" w:rsidR="002123E3" w:rsidRPr="000931F2" w:rsidRDefault="002123E3" w:rsidP="002123E3">
      <w:pPr>
        <w:rPr>
          <w:bCs/>
          <w:szCs w:val="18"/>
        </w:rPr>
      </w:pPr>
    </w:p>
    <w:p w14:paraId="451185D8" w14:textId="77777777" w:rsidR="002123E3" w:rsidRPr="000931F2" w:rsidRDefault="002123E3" w:rsidP="002123E3">
      <w:pPr>
        <w:rPr>
          <w:bCs/>
          <w:sz w:val="22"/>
          <w:szCs w:val="18"/>
        </w:rPr>
      </w:pPr>
      <w:r w:rsidRPr="000931F2">
        <w:rPr>
          <w:bCs/>
          <w:szCs w:val="18"/>
        </w:rPr>
        <w:br w:type="page"/>
      </w:r>
      <w:bookmarkStart w:id="0" w:name="_GoBack"/>
      <w:bookmarkEnd w:id="0"/>
    </w:p>
    <w:sectPr w:rsidR="002123E3" w:rsidRPr="0009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E3"/>
    <w:rsid w:val="00023012"/>
    <w:rsid w:val="00031BC4"/>
    <w:rsid w:val="000931F2"/>
    <w:rsid w:val="001364D2"/>
    <w:rsid w:val="0014742F"/>
    <w:rsid w:val="002123E3"/>
    <w:rsid w:val="002A56E4"/>
    <w:rsid w:val="0039542A"/>
    <w:rsid w:val="003A6A52"/>
    <w:rsid w:val="00511C0F"/>
    <w:rsid w:val="00526E0C"/>
    <w:rsid w:val="00645140"/>
    <w:rsid w:val="00795CE4"/>
    <w:rsid w:val="007B246A"/>
    <w:rsid w:val="00806899"/>
    <w:rsid w:val="008F2BAE"/>
    <w:rsid w:val="009B391A"/>
    <w:rsid w:val="00A04798"/>
    <w:rsid w:val="00A403F7"/>
    <w:rsid w:val="00B415E7"/>
    <w:rsid w:val="00B644D7"/>
    <w:rsid w:val="00B93481"/>
    <w:rsid w:val="00F42B0E"/>
    <w:rsid w:val="00FB3191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C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23E3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23E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2123E3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123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123E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2123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23E3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23E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2123E3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123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123E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2123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Škeříková Lenka</dc:creator>
  <cp:lastModifiedBy>Škeříková Lenka</cp:lastModifiedBy>
  <cp:revision>9</cp:revision>
  <dcterms:created xsi:type="dcterms:W3CDTF">2023-09-01T06:23:00Z</dcterms:created>
  <dcterms:modified xsi:type="dcterms:W3CDTF">2023-09-01T08:12:00Z</dcterms:modified>
</cp:coreProperties>
</file>